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C91E8" w14:textId="77777777" w:rsidR="00832C92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Annexure - A</w:t>
      </w:r>
    </w:p>
    <w:p w14:paraId="18766CEA" w14:textId="77777777" w:rsidR="0084469F" w:rsidRPr="00832C92" w:rsidRDefault="0084469F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(Proforma for Technical Bid)</w:t>
      </w:r>
    </w:p>
    <w:p w14:paraId="123D1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4D5EB7A5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45B80A6F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407527D4" w14:textId="77777777" w:rsidR="0084469F" w:rsidRPr="005C562C" w:rsidRDefault="0084469F" w:rsidP="005C56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  <w:bookmarkStart w:id="0" w:name="_GoBack"/>
      <w:bookmarkEnd w:id="0"/>
    </w:p>
    <w:p w14:paraId="6985D23F" w14:textId="21A2B475" w:rsidR="0084469F" w:rsidRPr="005C562C" w:rsidRDefault="0048327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p w14:paraId="4DDF99BF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REG:</w:t>
      </w:r>
      <w:r w:rsidRPr="00832C92">
        <w:rPr>
          <w:rFonts w:ascii="Times New Roman" w:hAnsi="Times New Roman" w:cs="Times New Roman"/>
          <w:sz w:val="24"/>
          <w:szCs w:val="24"/>
        </w:rPr>
        <w:t xml:space="preserve"> Technical Bid for premises at ……………………….</w:t>
      </w:r>
    </w:p>
    <w:p w14:paraId="161A0C95" w14:textId="411C88B9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326E6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326E6B" w:rsidRPr="00326E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6E6B">
        <w:rPr>
          <w:rFonts w:ascii="Times New Roman" w:hAnsi="Times New Roman" w:cs="Times New Roman"/>
          <w:sz w:val="24"/>
          <w:szCs w:val="24"/>
        </w:rPr>
        <w:t xml:space="preserve"> </w:t>
      </w:r>
      <w:r w:rsidR="00AF4992">
        <w:rPr>
          <w:rFonts w:ascii="Times New Roman" w:hAnsi="Times New Roman" w:cs="Times New Roman"/>
          <w:b/>
          <w:bCs/>
          <w:sz w:val="24"/>
          <w:szCs w:val="24"/>
        </w:rPr>
        <w:t>16.01.2025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70"/>
        <w:gridCol w:w="1980"/>
        <w:gridCol w:w="1980"/>
      </w:tblGrid>
      <w:tr w:rsidR="0084469F" w:rsidRPr="00832C92" w14:paraId="320370D2" w14:textId="77777777" w:rsidTr="00736249">
        <w:trPr>
          <w:trHeight w:val="368"/>
        </w:trPr>
        <w:tc>
          <w:tcPr>
            <w:tcW w:w="10368" w:type="dxa"/>
            <w:gridSpan w:val="4"/>
          </w:tcPr>
          <w:p w14:paraId="00615B97" w14:textId="77777777" w:rsidR="0084469F" w:rsidRPr="00736249" w:rsidRDefault="0084469F" w:rsidP="00844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OWNERSHIP DETAILS</w:t>
            </w:r>
          </w:p>
        </w:tc>
      </w:tr>
      <w:tr w:rsidR="0084469F" w:rsidRPr="00832C92" w14:paraId="293E6E33" w14:textId="77777777" w:rsidTr="00813313">
        <w:tc>
          <w:tcPr>
            <w:tcW w:w="738" w:type="dxa"/>
          </w:tcPr>
          <w:p w14:paraId="490BEE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9C0CE5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NAMES &amp; ADDRESSES OF THE OWNERS</w:t>
            </w:r>
          </w:p>
        </w:tc>
        <w:tc>
          <w:tcPr>
            <w:tcW w:w="1980" w:type="dxa"/>
          </w:tcPr>
          <w:p w14:paraId="24B7DFE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Telephone/</w:t>
            </w:r>
          </w:p>
          <w:p w14:paraId="3D16738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1980" w:type="dxa"/>
          </w:tcPr>
          <w:p w14:paraId="215A88C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84469F" w:rsidRPr="00832C92" w14:paraId="63DFCD06" w14:textId="77777777" w:rsidTr="00813313">
        <w:tc>
          <w:tcPr>
            <w:tcW w:w="738" w:type="dxa"/>
          </w:tcPr>
          <w:p w14:paraId="5B16529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6AA6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074C3F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A8FA5F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81FF871" w14:textId="77777777" w:rsidTr="00813313">
        <w:tc>
          <w:tcPr>
            <w:tcW w:w="738" w:type="dxa"/>
          </w:tcPr>
          <w:p w14:paraId="1BC951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493C3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97450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740B30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F35393" w14:textId="77777777" w:rsidTr="00813313">
        <w:tc>
          <w:tcPr>
            <w:tcW w:w="738" w:type="dxa"/>
          </w:tcPr>
          <w:p w14:paraId="5D8AE10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E81C3E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9047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C1A607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0F91D08" w14:textId="77777777" w:rsidTr="00813313">
        <w:tc>
          <w:tcPr>
            <w:tcW w:w="738" w:type="dxa"/>
          </w:tcPr>
          <w:p w14:paraId="43DA1D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9BED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DA55F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C205F6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78D68F" w14:textId="77777777" w:rsidTr="00282BDD">
        <w:tc>
          <w:tcPr>
            <w:tcW w:w="738" w:type="dxa"/>
          </w:tcPr>
          <w:p w14:paraId="5FDB86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3BC6C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 A hold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er has powers to grant premises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lease/sub lease : YES / NO</w:t>
            </w:r>
          </w:p>
        </w:tc>
        <w:tc>
          <w:tcPr>
            <w:tcW w:w="3960" w:type="dxa"/>
            <w:gridSpan w:val="2"/>
          </w:tcPr>
          <w:p w14:paraId="6EA2ED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EEB4B35" w14:textId="77777777" w:rsidTr="00282BDD">
        <w:trPr>
          <w:trHeight w:val="368"/>
        </w:trPr>
        <w:tc>
          <w:tcPr>
            <w:tcW w:w="738" w:type="dxa"/>
            <w:vMerge w:val="restart"/>
          </w:tcPr>
          <w:p w14:paraId="65CC1AC4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22BC3EB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 &amp; Address of PA holder</w:t>
            </w:r>
          </w:p>
        </w:tc>
        <w:tc>
          <w:tcPr>
            <w:tcW w:w="3960" w:type="dxa"/>
            <w:gridSpan w:val="2"/>
          </w:tcPr>
          <w:p w14:paraId="4407EBB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CAFDF99" w14:textId="77777777" w:rsidTr="00282BDD">
        <w:tc>
          <w:tcPr>
            <w:tcW w:w="738" w:type="dxa"/>
            <w:vMerge/>
          </w:tcPr>
          <w:p w14:paraId="23B12E2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3AE2F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Telephone / Mobile No. </w:t>
            </w:r>
          </w:p>
        </w:tc>
        <w:tc>
          <w:tcPr>
            <w:tcW w:w="3960" w:type="dxa"/>
            <w:gridSpan w:val="2"/>
          </w:tcPr>
          <w:p w14:paraId="427E272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6076864" w14:textId="77777777" w:rsidTr="00282BDD">
        <w:tc>
          <w:tcPr>
            <w:tcW w:w="738" w:type="dxa"/>
            <w:vMerge/>
          </w:tcPr>
          <w:p w14:paraId="0221DCC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FA338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 address</w:t>
            </w:r>
          </w:p>
        </w:tc>
        <w:tc>
          <w:tcPr>
            <w:tcW w:w="3960" w:type="dxa"/>
            <w:gridSpan w:val="2"/>
          </w:tcPr>
          <w:p w14:paraId="20C58EE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3F15A073" w14:textId="77777777" w:rsidTr="00282BDD">
        <w:tc>
          <w:tcPr>
            <w:tcW w:w="738" w:type="dxa"/>
          </w:tcPr>
          <w:p w14:paraId="753C9A91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3102AF80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ADDRESS OF THE  PREMISES OFFERED</w:t>
            </w:r>
          </w:p>
        </w:tc>
        <w:tc>
          <w:tcPr>
            <w:tcW w:w="3960" w:type="dxa"/>
            <w:gridSpan w:val="2"/>
          </w:tcPr>
          <w:p w14:paraId="4F13A1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54FEF7A" w14:textId="77777777" w:rsidTr="00282BDD">
        <w:tc>
          <w:tcPr>
            <w:tcW w:w="738" w:type="dxa"/>
          </w:tcPr>
          <w:p w14:paraId="3BB92EE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4A480BB6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outstanding charges</w:t>
            </w:r>
          </w:p>
          <w:p w14:paraId="48F611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(mortgages/lease/easement/gift/any other interest 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property)</w:t>
            </w:r>
          </w:p>
        </w:tc>
        <w:tc>
          <w:tcPr>
            <w:tcW w:w="3960" w:type="dxa"/>
            <w:gridSpan w:val="2"/>
          </w:tcPr>
          <w:p w14:paraId="2314857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66D2FC7" w14:textId="77777777" w:rsidTr="00282BDD">
        <w:tc>
          <w:tcPr>
            <w:tcW w:w="738" w:type="dxa"/>
          </w:tcPr>
          <w:p w14:paraId="46A31AB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A4416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pending dues on the property (Arrears of</w:t>
            </w:r>
          </w:p>
          <w:p w14:paraId="212A8A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taxes/electricity/telephone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780803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3F1DDC3" w14:textId="77777777" w:rsidTr="00282BDD">
        <w:trPr>
          <w:trHeight w:val="422"/>
        </w:trPr>
        <w:tc>
          <w:tcPr>
            <w:tcW w:w="738" w:type="dxa"/>
          </w:tcPr>
          <w:p w14:paraId="05CECC0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0" w:type="dxa"/>
            <w:gridSpan w:val="3"/>
          </w:tcPr>
          <w:p w14:paraId="6975B6C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THE PREMISES</w:t>
            </w:r>
          </w:p>
        </w:tc>
      </w:tr>
      <w:tr w:rsidR="0084469F" w:rsidRPr="00832C92" w14:paraId="41F0D364" w14:textId="77777777" w:rsidTr="00282BDD">
        <w:tc>
          <w:tcPr>
            <w:tcW w:w="738" w:type="dxa"/>
          </w:tcPr>
          <w:p w14:paraId="50D56A24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0" w:type="dxa"/>
            <w:gridSpan w:val="3"/>
          </w:tcPr>
          <w:p w14:paraId="2655BAED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 IS UNDER CONSTRUCTION</w:t>
            </w:r>
          </w:p>
        </w:tc>
      </w:tr>
      <w:tr w:rsidR="00736249" w:rsidRPr="00832C92" w14:paraId="7F313A0B" w14:textId="77777777" w:rsidTr="00282BDD">
        <w:tc>
          <w:tcPr>
            <w:tcW w:w="738" w:type="dxa"/>
          </w:tcPr>
          <w:p w14:paraId="4EEA6D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6987F9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loan required? if so details</w:t>
            </w:r>
          </w:p>
        </w:tc>
        <w:tc>
          <w:tcPr>
            <w:tcW w:w="3960" w:type="dxa"/>
            <w:gridSpan w:val="2"/>
          </w:tcPr>
          <w:p w14:paraId="75920E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E1133AF" w14:textId="77777777" w:rsidTr="00282BDD">
        <w:tc>
          <w:tcPr>
            <w:tcW w:w="738" w:type="dxa"/>
          </w:tcPr>
          <w:p w14:paraId="1E8CC2FE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13BA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Class of construction</w:t>
            </w:r>
          </w:p>
        </w:tc>
        <w:tc>
          <w:tcPr>
            <w:tcW w:w="3960" w:type="dxa"/>
            <w:gridSpan w:val="2"/>
          </w:tcPr>
          <w:p w14:paraId="2AFA440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40B90BAC" w14:textId="77777777" w:rsidTr="00282BDD">
        <w:tc>
          <w:tcPr>
            <w:tcW w:w="738" w:type="dxa"/>
          </w:tcPr>
          <w:p w14:paraId="54F8AAAC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86A1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Likely date of possession of premise</w:t>
            </w:r>
          </w:p>
        </w:tc>
        <w:tc>
          <w:tcPr>
            <w:tcW w:w="3960" w:type="dxa"/>
            <w:gridSpan w:val="2"/>
          </w:tcPr>
          <w:p w14:paraId="57CBCE6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391E1C" w14:textId="77777777" w:rsidTr="00282BDD">
        <w:tc>
          <w:tcPr>
            <w:tcW w:w="738" w:type="dxa"/>
          </w:tcPr>
          <w:p w14:paraId="16019450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0" w:type="dxa"/>
            <w:gridSpan w:val="3"/>
          </w:tcPr>
          <w:p w14:paraId="55A377D6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PREMISES IS READY FOR POSSESSION</w:t>
            </w:r>
          </w:p>
        </w:tc>
      </w:tr>
      <w:tr w:rsidR="0084469F" w:rsidRPr="00832C92" w14:paraId="4EEA1A89" w14:textId="77777777" w:rsidTr="00282BDD">
        <w:tc>
          <w:tcPr>
            <w:tcW w:w="738" w:type="dxa"/>
          </w:tcPr>
          <w:p w14:paraId="5945226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461B4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 of construction</w:t>
            </w:r>
          </w:p>
        </w:tc>
        <w:tc>
          <w:tcPr>
            <w:tcW w:w="3960" w:type="dxa"/>
            <w:gridSpan w:val="2"/>
          </w:tcPr>
          <w:p w14:paraId="3891DD7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1D9CD82" w14:textId="77777777" w:rsidTr="00282BDD">
        <w:tc>
          <w:tcPr>
            <w:tcW w:w="738" w:type="dxa"/>
          </w:tcPr>
          <w:p w14:paraId="0608E0B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1E2B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Type of building/construction  Details of Construction</w:t>
            </w:r>
          </w:p>
          <w:p w14:paraId="6683413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the Building.</w:t>
            </w:r>
          </w:p>
          <w:p w14:paraId="546A112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RCC Construction or Load Bearing Brick Construction</w:t>
            </w:r>
          </w:p>
          <w:p w14:paraId="04200EA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(please mention)</w:t>
            </w:r>
          </w:p>
        </w:tc>
        <w:tc>
          <w:tcPr>
            <w:tcW w:w="3960" w:type="dxa"/>
            <w:gridSpan w:val="2"/>
          </w:tcPr>
          <w:p w14:paraId="5CDE290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F6658EB" w14:textId="77777777" w:rsidTr="00282BDD">
        <w:trPr>
          <w:trHeight w:val="1052"/>
        </w:trPr>
        <w:tc>
          <w:tcPr>
            <w:tcW w:w="738" w:type="dxa"/>
          </w:tcPr>
          <w:p w14:paraId="2BADE2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E0902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plans are approved by the local authorities</w:t>
            </w:r>
          </w:p>
          <w:p w14:paraId="6A070F0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(attach copy of sanctioned</w:t>
            </w:r>
          </w:p>
          <w:p w14:paraId="2BD901E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Bldg.Plan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- Yes/No.</w:t>
            </w:r>
          </w:p>
        </w:tc>
        <w:tc>
          <w:tcPr>
            <w:tcW w:w="3960" w:type="dxa"/>
            <w:gridSpan w:val="2"/>
          </w:tcPr>
          <w:p w14:paraId="3F2A936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DC97E31" w14:textId="77777777" w:rsidTr="00282BDD">
        <w:trPr>
          <w:trHeight w:val="575"/>
        </w:trPr>
        <w:tc>
          <w:tcPr>
            <w:tcW w:w="738" w:type="dxa"/>
          </w:tcPr>
          <w:p w14:paraId="746E228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FC29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NOC from the department obtained - Yes/No.</w:t>
            </w:r>
          </w:p>
        </w:tc>
        <w:tc>
          <w:tcPr>
            <w:tcW w:w="3960" w:type="dxa"/>
            <w:gridSpan w:val="2"/>
          </w:tcPr>
          <w:p w14:paraId="0348755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BF5B54D" w14:textId="77777777" w:rsidTr="00282BDD">
        <w:trPr>
          <w:trHeight w:val="665"/>
        </w:trPr>
        <w:tc>
          <w:tcPr>
            <w:tcW w:w="738" w:type="dxa"/>
          </w:tcPr>
          <w:p w14:paraId="05FAE88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6916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occupation certificate has been received (attach</w:t>
            </w:r>
          </w:p>
          <w:p w14:paraId="47F3FB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copy) - Yes/No.</w:t>
            </w:r>
          </w:p>
        </w:tc>
        <w:tc>
          <w:tcPr>
            <w:tcW w:w="3960" w:type="dxa"/>
            <w:gridSpan w:val="2"/>
          </w:tcPr>
          <w:p w14:paraId="75F1E5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843AF70" w14:textId="77777777" w:rsidTr="00282BDD">
        <w:trPr>
          <w:trHeight w:val="710"/>
        </w:trPr>
        <w:tc>
          <w:tcPr>
            <w:tcW w:w="738" w:type="dxa"/>
          </w:tcPr>
          <w:p w14:paraId="7C39230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1145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direct access is available from the main road -</w:t>
            </w:r>
          </w:p>
          <w:p w14:paraId="3F7616F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960" w:type="dxa"/>
            <w:gridSpan w:val="2"/>
          </w:tcPr>
          <w:p w14:paraId="305BAE8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ECE6065" w14:textId="77777777" w:rsidTr="00282BDD">
        <w:trPr>
          <w:trHeight w:val="440"/>
        </w:trPr>
        <w:tc>
          <w:tcPr>
            <w:tcW w:w="738" w:type="dxa"/>
          </w:tcPr>
          <w:p w14:paraId="67AE243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B04B9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lift facility is available -  Yes/No.</w:t>
            </w:r>
          </w:p>
        </w:tc>
        <w:tc>
          <w:tcPr>
            <w:tcW w:w="3960" w:type="dxa"/>
            <w:gridSpan w:val="2"/>
          </w:tcPr>
          <w:p w14:paraId="6C50B2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6AFCB35" w14:textId="77777777" w:rsidTr="00282BDD">
        <w:trPr>
          <w:trHeight w:val="440"/>
        </w:trPr>
        <w:tc>
          <w:tcPr>
            <w:tcW w:w="738" w:type="dxa"/>
          </w:tcPr>
          <w:p w14:paraId="7E54FC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71278C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Title Deed (attach copy of title deed)</w:t>
            </w:r>
          </w:p>
        </w:tc>
        <w:tc>
          <w:tcPr>
            <w:tcW w:w="3960" w:type="dxa"/>
            <w:gridSpan w:val="2"/>
          </w:tcPr>
          <w:p w14:paraId="1906D89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F4CA3C" w14:textId="77777777" w:rsidTr="00282BDD">
        <w:trPr>
          <w:trHeight w:val="980"/>
        </w:trPr>
        <w:tc>
          <w:tcPr>
            <w:tcW w:w="738" w:type="dxa"/>
          </w:tcPr>
          <w:p w14:paraId="11138C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01884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all statutory obligations are cleared (Please</w:t>
            </w:r>
          </w:p>
          <w:p w14:paraId="73D4EE3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enclose IT Return. Municipality Tax Receipt - Current</w:t>
            </w:r>
          </w:p>
          <w:p w14:paraId="4AC3B48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other supporting documents) - Yes/No.</w:t>
            </w:r>
          </w:p>
        </w:tc>
        <w:tc>
          <w:tcPr>
            <w:tcW w:w="3960" w:type="dxa"/>
            <w:gridSpan w:val="2"/>
          </w:tcPr>
          <w:p w14:paraId="50F2A01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7328919B" w14:textId="77777777" w:rsidTr="00282BDD">
        <w:tc>
          <w:tcPr>
            <w:tcW w:w="738" w:type="dxa"/>
          </w:tcPr>
          <w:p w14:paraId="77FF0987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14:paraId="0E1D86EB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960" w:type="dxa"/>
            <w:gridSpan w:val="2"/>
          </w:tcPr>
          <w:p w14:paraId="1DCD970D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1222D5E9" w14:textId="77777777" w:rsidTr="00190E11">
        <w:trPr>
          <w:trHeight w:val="467"/>
        </w:trPr>
        <w:tc>
          <w:tcPr>
            <w:tcW w:w="738" w:type="dxa"/>
          </w:tcPr>
          <w:p w14:paraId="7666D6E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E3B0C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Building Residential/ Institutional/Industrial</w:t>
            </w:r>
          </w:p>
        </w:tc>
        <w:tc>
          <w:tcPr>
            <w:tcW w:w="3960" w:type="dxa"/>
            <w:gridSpan w:val="2"/>
          </w:tcPr>
          <w:p w14:paraId="6E3C15F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73BEBA4" w14:textId="77777777" w:rsidTr="00282BDD">
        <w:trPr>
          <w:trHeight w:val="773"/>
        </w:trPr>
        <w:tc>
          <w:tcPr>
            <w:tcW w:w="738" w:type="dxa"/>
          </w:tcPr>
          <w:p w14:paraId="5D74FBD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ED9F9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civil amenities viz., Schools, Colleges,</w:t>
            </w:r>
          </w:p>
          <w:p w14:paraId="16118C0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Hospitals available in and around the premises</w:t>
            </w:r>
          </w:p>
        </w:tc>
        <w:tc>
          <w:tcPr>
            <w:tcW w:w="3960" w:type="dxa"/>
            <w:gridSpan w:val="2"/>
          </w:tcPr>
          <w:p w14:paraId="3A35A6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D9EC9EB" w14:textId="77777777" w:rsidTr="00282BDD">
        <w:trPr>
          <w:trHeight w:val="710"/>
        </w:trPr>
        <w:tc>
          <w:tcPr>
            <w:tcW w:w="738" w:type="dxa"/>
          </w:tcPr>
          <w:p w14:paraId="10CBD2B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F6BA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financial institutions in and around the</w:t>
            </w:r>
          </w:p>
          <w:p w14:paraId="45B2CA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</w:p>
        </w:tc>
        <w:tc>
          <w:tcPr>
            <w:tcW w:w="3960" w:type="dxa"/>
            <w:gridSpan w:val="2"/>
          </w:tcPr>
          <w:p w14:paraId="771722C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E0D8504" w14:textId="77777777" w:rsidTr="00282BDD">
        <w:trPr>
          <w:trHeight w:val="800"/>
        </w:trPr>
        <w:tc>
          <w:tcPr>
            <w:tcW w:w="738" w:type="dxa"/>
          </w:tcPr>
          <w:p w14:paraId="5FB5261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34BD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Proximity from police station, fire station, post office</w:t>
            </w:r>
          </w:p>
          <w:p w14:paraId="1F028C1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and transport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3960" w:type="dxa"/>
            <w:gridSpan w:val="2"/>
          </w:tcPr>
          <w:p w14:paraId="3FC545A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39191E8" w14:textId="77777777" w:rsidTr="00282BDD">
        <w:trPr>
          <w:trHeight w:val="710"/>
        </w:trPr>
        <w:tc>
          <w:tcPr>
            <w:tcW w:w="738" w:type="dxa"/>
          </w:tcPr>
          <w:p w14:paraId="37B4952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CB344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Located in an area which is not considered crime prone</w:t>
            </w:r>
          </w:p>
          <w:p w14:paraId="7FA0DD8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 vulnerable and is not an isolated area.</w:t>
            </w:r>
          </w:p>
        </w:tc>
        <w:tc>
          <w:tcPr>
            <w:tcW w:w="3960" w:type="dxa"/>
            <w:gridSpan w:val="2"/>
          </w:tcPr>
          <w:p w14:paraId="595F99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DC0913F" w14:textId="77777777" w:rsidTr="00282BDD">
        <w:trPr>
          <w:trHeight w:val="710"/>
        </w:trPr>
        <w:tc>
          <w:tcPr>
            <w:tcW w:w="738" w:type="dxa"/>
          </w:tcPr>
          <w:p w14:paraId="42973E2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386C4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the locality of the premises is free from Special</w:t>
            </w:r>
          </w:p>
          <w:p w14:paraId="729FDC2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Hazards like fire, floor, water logging etc. - Yes/No.</w:t>
            </w:r>
          </w:p>
        </w:tc>
        <w:tc>
          <w:tcPr>
            <w:tcW w:w="3960" w:type="dxa"/>
            <w:gridSpan w:val="2"/>
          </w:tcPr>
          <w:p w14:paraId="79CCB8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68800777" w14:textId="77777777" w:rsidTr="00282BDD">
        <w:trPr>
          <w:trHeight w:val="440"/>
        </w:trPr>
        <w:tc>
          <w:tcPr>
            <w:tcW w:w="738" w:type="dxa"/>
          </w:tcPr>
          <w:p w14:paraId="1F90EDD6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1600FD51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Floor and area</w:t>
            </w:r>
          </w:p>
        </w:tc>
        <w:tc>
          <w:tcPr>
            <w:tcW w:w="3960" w:type="dxa"/>
            <w:gridSpan w:val="2"/>
          </w:tcPr>
          <w:p w14:paraId="3F02C659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2031BBD1" w14:textId="77777777" w:rsidTr="00282BDD">
        <w:tc>
          <w:tcPr>
            <w:tcW w:w="738" w:type="dxa"/>
          </w:tcPr>
          <w:p w14:paraId="12AB56D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2F648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Built up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7F31450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B6AE15B" w14:textId="77777777" w:rsidTr="00282BDD">
        <w:tc>
          <w:tcPr>
            <w:tcW w:w="738" w:type="dxa"/>
          </w:tcPr>
          <w:p w14:paraId="2EFF031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264BB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Carpet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0348F5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C667C9" w14:textId="77777777" w:rsidTr="00282BDD">
        <w:tc>
          <w:tcPr>
            <w:tcW w:w="738" w:type="dxa"/>
          </w:tcPr>
          <w:p w14:paraId="0E542C1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D16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Ground Floor</w:t>
            </w:r>
          </w:p>
        </w:tc>
        <w:tc>
          <w:tcPr>
            <w:tcW w:w="3960" w:type="dxa"/>
            <w:gridSpan w:val="2"/>
          </w:tcPr>
          <w:p w14:paraId="32B2B4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729D6C" w14:textId="77777777" w:rsidTr="00282BDD">
        <w:tc>
          <w:tcPr>
            <w:tcW w:w="738" w:type="dxa"/>
          </w:tcPr>
          <w:p w14:paraId="328851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AE60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First floor</w:t>
            </w:r>
          </w:p>
        </w:tc>
        <w:tc>
          <w:tcPr>
            <w:tcW w:w="3960" w:type="dxa"/>
            <w:gridSpan w:val="2"/>
          </w:tcPr>
          <w:p w14:paraId="66AB734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50630F5" w14:textId="77777777" w:rsidTr="00282BDD">
        <w:tc>
          <w:tcPr>
            <w:tcW w:w="738" w:type="dxa"/>
          </w:tcPr>
          <w:p w14:paraId="7A0E134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63282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Other, if any</w:t>
            </w:r>
          </w:p>
        </w:tc>
        <w:tc>
          <w:tcPr>
            <w:tcW w:w="3960" w:type="dxa"/>
            <w:gridSpan w:val="2"/>
          </w:tcPr>
          <w:p w14:paraId="4DCC633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AF2DA8D" w14:textId="77777777" w:rsidTr="00282BDD">
        <w:trPr>
          <w:trHeight w:val="350"/>
        </w:trPr>
        <w:tc>
          <w:tcPr>
            <w:tcW w:w="738" w:type="dxa"/>
          </w:tcPr>
          <w:p w14:paraId="4990FE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8F7380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Carpet area in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sq.mtrs</w:t>
            </w:r>
            <w:proofErr w:type="spell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./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C4EED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805721" w14:textId="77777777" w:rsidTr="00282BDD">
        <w:tc>
          <w:tcPr>
            <w:tcW w:w="738" w:type="dxa"/>
          </w:tcPr>
          <w:p w14:paraId="21B7077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A5916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Ceiling Height</w:t>
            </w:r>
          </w:p>
        </w:tc>
        <w:tc>
          <w:tcPr>
            <w:tcW w:w="3960" w:type="dxa"/>
            <w:gridSpan w:val="2"/>
          </w:tcPr>
          <w:p w14:paraId="3BC8195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21B853" w14:textId="77777777" w:rsidTr="00282BDD">
        <w:tc>
          <w:tcPr>
            <w:tcW w:w="738" w:type="dxa"/>
          </w:tcPr>
          <w:p w14:paraId="049B358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6139C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tenancy of other floors</w:t>
            </w:r>
          </w:p>
        </w:tc>
        <w:tc>
          <w:tcPr>
            <w:tcW w:w="3960" w:type="dxa"/>
            <w:gridSpan w:val="2"/>
          </w:tcPr>
          <w:p w14:paraId="19F2A1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F76A8C8" w14:textId="77777777" w:rsidTr="00282BDD">
        <w:tc>
          <w:tcPr>
            <w:tcW w:w="738" w:type="dxa"/>
          </w:tcPr>
          <w:p w14:paraId="04A8FC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DED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Agreeable to construct RCC strong room as per RBI</w:t>
            </w:r>
          </w:p>
          <w:p w14:paraId="635A6D5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specifications with security arrangements</w:t>
            </w:r>
          </w:p>
        </w:tc>
        <w:tc>
          <w:tcPr>
            <w:tcW w:w="3960" w:type="dxa"/>
            <w:gridSpan w:val="2"/>
          </w:tcPr>
          <w:p w14:paraId="1F209166" w14:textId="77777777" w:rsidR="0084469F" w:rsidRPr="00832C92" w:rsidRDefault="00736249" w:rsidP="007362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</w:tr>
      <w:tr w:rsidR="0084469F" w:rsidRPr="00832C92" w14:paraId="2122050B" w14:textId="77777777" w:rsidTr="00282BDD">
        <w:tc>
          <w:tcPr>
            <w:tcW w:w="738" w:type="dxa"/>
          </w:tcPr>
          <w:p w14:paraId="4635D9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E0EDC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installing ATM</w:t>
            </w:r>
          </w:p>
        </w:tc>
        <w:tc>
          <w:tcPr>
            <w:tcW w:w="3960" w:type="dxa"/>
            <w:gridSpan w:val="2"/>
          </w:tcPr>
          <w:p w14:paraId="420DA93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FFF9F11" w14:textId="77777777" w:rsidTr="00282BDD">
        <w:trPr>
          <w:trHeight w:val="692"/>
        </w:trPr>
        <w:tc>
          <w:tcPr>
            <w:tcW w:w="738" w:type="dxa"/>
          </w:tcPr>
          <w:p w14:paraId="31282AD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0094F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Space to install V-SAT antenna on roof-top (applicable</w:t>
            </w:r>
          </w:p>
          <w:p w14:paraId="4A604C5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Rural / Semi-Urban)</w:t>
            </w:r>
          </w:p>
        </w:tc>
        <w:tc>
          <w:tcPr>
            <w:tcW w:w="3960" w:type="dxa"/>
            <w:gridSpan w:val="2"/>
          </w:tcPr>
          <w:p w14:paraId="6B5D29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0E86762" w14:textId="77777777" w:rsidTr="00282BDD">
        <w:tc>
          <w:tcPr>
            <w:tcW w:w="738" w:type="dxa"/>
          </w:tcPr>
          <w:p w14:paraId="3C86457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249F0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Availability of 3-phase Power supply for installation of</w:t>
            </w:r>
          </w:p>
          <w:p w14:paraId="45F6C35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ATM Machine.</w:t>
            </w:r>
          </w:p>
        </w:tc>
        <w:tc>
          <w:tcPr>
            <w:tcW w:w="3960" w:type="dxa"/>
            <w:gridSpan w:val="2"/>
          </w:tcPr>
          <w:p w14:paraId="26B09F9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45EB809" w14:textId="77777777" w:rsidTr="00282BDD">
        <w:trPr>
          <w:trHeight w:val="422"/>
        </w:trPr>
        <w:tc>
          <w:tcPr>
            <w:tcW w:w="738" w:type="dxa"/>
          </w:tcPr>
          <w:p w14:paraId="4ED305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87C73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Statutory approvals from local authorities (if applicable)</w:t>
            </w:r>
          </w:p>
        </w:tc>
        <w:tc>
          <w:tcPr>
            <w:tcW w:w="3960" w:type="dxa"/>
            <w:gridSpan w:val="2"/>
          </w:tcPr>
          <w:p w14:paraId="43F335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6231C25" w14:textId="77777777" w:rsidTr="00282BDD">
        <w:tc>
          <w:tcPr>
            <w:tcW w:w="738" w:type="dxa"/>
          </w:tcPr>
          <w:p w14:paraId="20C7261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130CD4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AMENITIES AVAILABLE</w:t>
            </w:r>
          </w:p>
        </w:tc>
        <w:tc>
          <w:tcPr>
            <w:tcW w:w="3960" w:type="dxa"/>
            <w:gridSpan w:val="2"/>
          </w:tcPr>
          <w:p w14:paraId="6E38DA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EBCE706" w14:textId="77777777" w:rsidTr="00282BDD">
        <w:trPr>
          <w:trHeight w:val="422"/>
        </w:trPr>
        <w:tc>
          <w:tcPr>
            <w:tcW w:w="738" w:type="dxa"/>
          </w:tcPr>
          <w:p w14:paraId="5BFB816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9FE43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Water facility available</w:t>
            </w:r>
          </w:p>
        </w:tc>
        <w:tc>
          <w:tcPr>
            <w:tcW w:w="3960" w:type="dxa"/>
            <w:gridSpan w:val="2"/>
          </w:tcPr>
          <w:p w14:paraId="4304159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 / NO</w:t>
            </w:r>
          </w:p>
        </w:tc>
      </w:tr>
      <w:tr w:rsidR="00832C92" w:rsidRPr="00832C92" w14:paraId="0A72DC5C" w14:textId="77777777" w:rsidTr="00282BDD">
        <w:trPr>
          <w:trHeight w:val="440"/>
        </w:trPr>
        <w:tc>
          <w:tcPr>
            <w:tcW w:w="738" w:type="dxa"/>
          </w:tcPr>
          <w:p w14:paraId="7FF7884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2EC7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facility for Bank‘s Staff / Customers available</w:t>
            </w:r>
          </w:p>
        </w:tc>
        <w:tc>
          <w:tcPr>
            <w:tcW w:w="3960" w:type="dxa"/>
            <w:gridSpan w:val="2"/>
          </w:tcPr>
          <w:p w14:paraId="7AA797AE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 ………..</w:t>
            </w:r>
            <w:proofErr w:type="spellStart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9" w:rsidRPr="00832C92" w14:paraId="286E0B35" w14:textId="77777777" w:rsidTr="00282BDD">
        <w:trPr>
          <w:trHeight w:val="620"/>
        </w:trPr>
        <w:tc>
          <w:tcPr>
            <w:tcW w:w="738" w:type="dxa"/>
          </w:tcPr>
          <w:p w14:paraId="737C69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81032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3 phase</w:t>
            </w:r>
            <w:r w:rsidR="00E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kva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power supply available / will</w:t>
            </w:r>
          </w:p>
          <w:p w14:paraId="0FC206B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be supplied</w:t>
            </w:r>
          </w:p>
        </w:tc>
        <w:tc>
          <w:tcPr>
            <w:tcW w:w="3960" w:type="dxa"/>
            <w:gridSpan w:val="2"/>
          </w:tcPr>
          <w:p w14:paraId="21893975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2D17BC4" w14:textId="77777777" w:rsidTr="00282BDD">
        <w:trPr>
          <w:trHeight w:val="350"/>
        </w:trPr>
        <w:tc>
          <w:tcPr>
            <w:tcW w:w="738" w:type="dxa"/>
          </w:tcPr>
          <w:p w14:paraId="20B0B19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99D6AE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Separate toilets for ladies and gents</w:t>
            </w:r>
          </w:p>
        </w:tc>
        <w:tc>
          <w:tcPr>
            <w:tcW w:w="3960" w:type="dxa"/>
            <w:gridSpan w:val="2"/>
          </w:tcPr>
          <w:p w14:paraId="69CDAF7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9C847AC" w14:textId="77777777" w:rsidTr="00282BDD">
        <w:tc>
          <w:tcPr>
            <w:tcW w:w="738" w:type="dxa"/>
          </w:tcPr>
          <w:p w14:paraId="0985DAA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136D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Accessibility throughout the year</w:t>
            </w:r>
          </w:p>
        </w:tc>
        <w:tc>
          <w:tcPr>
            <w:tcW w:w="3960" w:type="dxa"/>
            <w:gridSpan w:val="2"/>
          </w:tcPr>
          <w:p w14:paraId="6840D214" w14:textId="77777777" w:rsidR="00832C92" w:rsidRPr="00832C92" w:rsidRDefault="00736249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="00832C92" w:rsidRPr="00832C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32C92" w:rsidRPr="00832C92" w14:paraId="4E5360CF" w14:textId="77777777" w:rsidTr="00282BDD">
        <w:tc>
          <w:tcPr>
            <w:tcW w:w="738" w:type="dxa"/>
          </w:tcPr>
          <w:p w14:paraId="3372555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41E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 Ventilation available</w:t>
            </w:r>
          </w:p>
        </w:tc>
        <w:tc>
          <w:tcPr>
            <w:tcW w:w="3960" w:type="dxa"/>
            <w:gridSpan w:val="2"/>
          </w:tcPr>
          <w:p w14:paraId="2F3CE614" w14:textId="77777777" w:rsidR="00832C92" w:rsidRPr="00832C92" w:rsidRDefault="00832C92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832C92" w:rsidRPr="00832C92" w14:paraId="6D038D9D" w14:textId="77777777" w:rsidTr="00282BDD">
        <w:trPr>
          <w:trHeight w:val="413"/>
        </w:trPr>
        <w:tc>
          <w:tcPr>
            <w:tcW w:w="738" w:type="dxa"/>
          </w:tcPr>
          <w:p w14:paraId="6FB5D357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79B1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utilities available</w:t>
            </w:r>
          </w:p>
        </w:tc>
        <w:tc>
          <w:tcPr>
            <w:tcW w:w="3960" w:type="dxa"/>
            <w:gridSpan w:val="2"/>
          </w:tcPr>
          <w:p w14:paraId="3092062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511AA2F" w14:textId="77777777" w:rsidTr="00282BDD">
        <w:trPr>
          <w:trHeight w:val="350"/>
        </w:trPr>
        <w:tc>
          <w:tcPr>
            <w:tcW w:w="738" w:type="dxa"/>
          </w:tcPr>
          <w:p w14:paraId="3C5CB2C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424D2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Frontage (at least 6- 8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 / 20-25 ft)</w:t>
            </w:r>
          </w:p>
        </w:tc>
        <w:tc>
          <w:tcPr>
            <w:tcW w:w="3960" w:type="dxa"/>
            <w:gridSpan w:val="2"/>
          </w:tcPr>
          <w:p w14:paraId="4997F15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470CF48" w14:textId="77777777" w:rsidTr="00190E11">
        <w:trPr>
          <w:trHeight w:val="350"/>
        </w:trPr>
        <w:tc>
          <w:tcPr>
            <w:tcW w:w="738" w:type="dxa"/>
          </w:tcPr>
          <w:p w14:paraId="71BAAD4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685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Possibility of making ramp from road to branch</w:t>
            </w:r>
          </w:p>
        </w:tc>
        <w:tc>
          <w:tcPr>
            <w:tcW w:w="3960" w:type="dxa"/>
            <w:gridSpan w:val="2"/>
          </w:tcPr>
          <w:p w14:paraId="2693856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8A3A8F" w14:textId="77777777" w:rsidTr="00282BDD">
        <w:tc>
          <w:tcPr>
            <w:tcW w:w="738" w:type="dxa"/>
          </w:tcPr>
          <w:p w14:paraId="76CCA5F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08DAE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Collapsible shutters on outer doors, grills on windows</w:t>
            </w:r>
          </w:p>
          <w:p w14:paraId="02C219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ventilators on outer walls,</w:t>
            </w:r>
          </w:p>
        </w:tc>
        <w:tc>
          <w:tcPr>
            <w:tcW w:w="3960" w:type="dxa"/>
            <w:gridSpan w:val="2"/>
          </w:tcPr>
          <w:p w14:paraId="6B5CC1F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A5D9E8C" w14:textId="77777777" w:rsidTr="00282BDD">
        <w:tc>
          <w:tcPr>
            <w:tcW w:w="738" w:type="dxa"/>
          </w:tcPr>
          <w:p w14:paraId="31F56D4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6DCA6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One main entrance with the regular door and an</w:t>
            </w:r>
          </w:p>
          <w:p w14:paraId="21FBBA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additional / collapsible gate.</w:t>
            </w:r>
          </w:p>
        </w:tc>
        <w:tc>
          <w:tcPr>
            <w:tcW w:w="3960" w:type="dxa"/>
            <w:gridSpan w:val="2"/>
          </w:tcPr>
          <w:p w14:paraId="511D414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8AE0FE6" w14:textId="77777777" w:rsidTr="00282BDD">
        <w:trPr>
          <w:trHeight w:val="377"/>
        </w:trPr>
        <w:tc>
          <w:tcPr>
            <w:tcW w:w="738" w:type="dxa"/>
          </w:tcPr>
          <w:p w14:paraId="249860B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2152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proper sanitary/sewage system is available.</w:t>
            </w:r>
          </w:p>
        </w:tc>
        <w:tc>
          <w:tcPr>
            <w:tcW w:w="3960" w:type="dxa"/>
            <w:gridSpan w:val="2"/>
          </w:tcPr>
          <w:p w14:paraId="24B180F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884D280" w14:textId="77777777" w:rsidTr="00282BDD">
        <w:trPr>
          <w:trHeight w:val="710"/>
        </w:trPr>
        <w:tc>
          <w:tcPr>
            <w:tcW w:w="738" w:type="dxa"/>
          </w:tcPr>
          <w:p w14:paraId="58A4C7E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96424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Power/Electric Supply - Yes/No</w:t>
            </w:r>
          </w:p>
          <w:p w14:paraId="5379C20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(Adequate power supply) is available - Yes/No.</w:t>
            </w:r>
          </w:p>
        </w:tc>
        <w:tc>
          <w:tcPr>
            <w:tcW w:w="3960" w:type="dxa"/>
            <w:gridSpan w:val="2"/>
          </w:tcPr>
          <w:p w14:paraId="0115B31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69FF9B7" w14:textId="77777777" w:rsidTr="00282BDD">
        <w:trPr>
          <w:trHeight w:val="440"/>
        </w:trPr>
        <w:tc>
          <w:tcPr>
            <w:tcW w:w="738" w:type="dxa"/>
          </w:tcPr>
          <w:p w14:paraId="5A8C3B1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C498D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anti-lightening device is provided - Yes/No</w:t>
            </w:r>
          </w:p>
        </w:tc>
        <w:tc>
          <w:tcPr>
            <w:tcW w:w="3960" w:type="dxa"/>
            <w:gridSpan w:val="2"/>
          </w:tcPr>
          <w:p w14:paraId="2128004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AE3090C" w14:textId="77777777" w:rsidTr="00282BDD">
        <w:tc>
          <w:tcPr>
            <w:tcW w:w="738" w:type="dxa"/>
          </w:tcPr>
          <w:p w14:paraId="123BAB5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29C60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captive power supply (generator) is available -</w:t>
            </w:r>
          </w:p>
          <w:p w14:paraId="5B9E0F8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Yes/No. </w:t>
            </w:r>
          </w:p>
        </w:tc>
        <w:tc>
          <w:tcPr>
            <w:tcW w:w="3960" w:type="dxa"/>
            <w:gridSpan w:val="2"/>
          </w:tcPr>
          <w:p w14:paraId="59C7390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3DFA710" w14:textId="77777777" w:rsidTr="00282BDD">
        <w:trPr>
          <w:trHeight w:val="413"/>
        </w:trPr>
        <w:tc>
          <w:tcPr>
            <w:tcW w:w="738" w:type="dxa"/>
          </w:tcPr>
          <w:p w14:paraId="02DEECD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31125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adequate water supply is available - Yes/No.</w:t>
            </w:r>
          </w:p>
        </w:tc>
        <w:tc>
          <w:tcPr>
            <w:tcW w:w="3960" w:type="dxa"/>
            <w:gridSpan w:val="2"/>
          </w:tcPr>
          <w:p w14:paraId="1E99F88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F08BEF1" w14:textId="77777777" w:rsidTr="00282BDD">
        <w:trPr>
          <w:trHeight w:val="620"/>
        </w:trPr>
        <w:tc>
          <w:tcPr>
            <w:tcW w:w="738" w:type="dxa"/>
          </w:tcPr>
          <w:p w14:paraId="0618D2C1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59E3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tender (both Technical and financial bids) has been</w:t>
            </w:r>
          </w:p>
          <w:p w14:paraId="707D21D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signed on all pages only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bythe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authorized signatory.</w:t>
            </w:r>
          </w:p>
        </w:tc>
        <w:tc>
          <w:tcPr>
            <w:tcW w:w="3960" w:type="dxa"/>
            <w:gridSpan w:val="2"/>
          </w:tcPr>
          <w:p w14:paraId="0B89582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CBC9F48" w14:textId="77777777" w:rsidTr="00190E11">
        <w:trPr>
          <w:trHeight w:val="2078"/>
        </w:trPr>
        <w:tc>
          <w:tcPr>
            <w:tcW w:w="738" w:type="dxa"/>
          </w:tcPr>
          <w:p w14:paraId="7D92026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34E5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Rent quoted shall be net inclusive of all taxes,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cesses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910B2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charges etc. related to the premises, till the</w:t>
            </w:r>
          </w:p>
          <w:p w14:paraId="3E652C0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tenure of lease, including extended tenure, if any, as per</w:t>
            </w:r>
          </w:p>
          <w:p w14:paraId="4A5630F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financial bid format only by filling up all three columns</w:t>
            </w:r>
          </w:p>
          <w:p w14:paraId="67A0CD8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(under Rate, Carpet Area, Total Rent Payable) and</w:t>
            </w:r>
          </w:p>
          <w:p w14:paraId="1EF928B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only by premises Owner / Power of Attorney</w:t>
            </w:r>
          </w:p>
          <w:p w14:paraId="579C575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Holder only.</w:t>
            </w:r>
          </w:p>
        </w:tc>
        <w:tc>
          <w:tcPr>
            <w:tcW w:w="3960" w:type="dxa"/>
            <w:gridSpan w:val="2"/>
          </w:tcPr>
          <w:p w14:paraId="23D064E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EDA8B3" w14:textId="77777777" w:rsidTr="00190E11">
        <w:trPr>
          <w:trHeight w:val="1520"/>
        </w:trPr>
        <w:tc>
          <w:tcPr>
            <w:tcW w:w="738" w:type="dxa"/>
          </w:tcPr>
          <w:p w14:paraId="3B3756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ED738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 / We further agree to construct the strong room as per</w:t>
            </w:r>
          </w:p>
          <w:p w14:paraId="347632C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your Bank‘s specifications and ready to carry out</w:t>
            </w:r>
          </w:p>
          <w:p w14:paraId="3587A8C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modifications as required by the Bank including</w:t>
            </w:r>
          </w:p>
          <w:p w14:paraId="3061DC7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constructions of ATM civil structure in the proposed</w:t>
            </w:r>
          </w:p>
          <w:p w14:paraId="3554823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 at our expenses.</w:t>
            </w:r>
          </w:p>
        </w:tc>
        <w:tc>
          <w:tcPr>
            <w:tcW w:w="3960" w:type="dxa"/>
            <w:gridSpan w:val="2"/>
          </w:tcPr>
          <w:p w14:paraId="0614A43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7D8D4FA7" w14:textId="77777777" w:rsidTr="00190E11">
        <w:trPr>
          <w:trHeight w:val="710"/>
        </w:trPr>
        <w:tc>
          <w:tcPr>
            <w:tcW w:w="738" w:type="dxa"/>
          </w:tcPr>
          <w:p w14:paraId="186DD47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7D83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offer submitted by me valid for Four months from</w:t>
            </w:r>
          </w:p>
          <w:p w14:paraId="1234030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date of opening of Price Bid.</w:t>
            </w:r>
          </w:p>
        </w:tc>
        <w:tc>
          <w:tcPr>
            <w:tcW w:w="3960" w:type="dxa"/>
            <w:gridSpan w:val="2"/>
          </w:tcPr>
          <w:p w14:paraId="7065698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F5DAD45" w14:textId="77777777" w:rsidTr="00190E11">
        <w:trPr>
          <w:trHeight w:val="710"/>
        </w:trPr>
        <w:tc>
          <w:tcPr>
            <w:tcW w:w="738" w:type="dxa"/>
          </w:tcPr>
          <w:p w14:paraId="3135B91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0BB3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 to execute the Lease Deed agreement in Bank‘s</w:t>
            </w:r>
          </w:p>
          <w:p w14:paraId="5CE0DC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standard format (Standard format enclosed).</w:t>
            </w:r>
          </w:p>
        </w:tc>
        <w:tc>
          <w:tcPr>
            <w:tcW w:w="3960" w:type="dxa"/>
            <w:gridSpan w:val="2"/>
          </w:tcPr>
          <w:p w14:paraId="39885CD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4D1F9ED" w14:textId="77777777" w:rsidTr="00190E11">
        <w:trPr>
          <w:trHeight w:val="2510"/>
        </w:trPr>
        <w:tc>
          <w:tcPr>
            <w:tcW w:w="738" w:type="dxa"/>
          </w:tcPr>
          <w:p w14:paraId="07CD06C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89206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Enhancement in rent expected after the end of the</w:t>
            </w:r>
          </w:p>
          <w:p w14:paraId="2AAC3CA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original lease period of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years. NOTE: Quote</w:t>
            </w:r>
          </w:p>
          <w:p w14:paraId="2C9E849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in percentage only</w:t>
            </w:r>
          </w:p>
        </w:tc>
        <w:tc>
          <w:tcPr>
            <w:tcW w:w="3960" w:type="dxa"/>
            <w:gridSpan w:val="2"/>
          </w:tcPr>
          <w:p w14:paraId="5852679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For  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 years with 5</w:t>
            </w:r>
          </w:p>
          <w:p w14:paraId="6C5D8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years certain with 2 options of</w:t>
            </w:r>
          </w:p>
          <w:p w14:paraId="5B05F96A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5 years each with increase @</w:t>
            </w:r>
          </w:p>
          <w:p w14:paraId="0F3E36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_______  % hike in rent during</w:t>
            </w:r>
          </w:p>
          <w:p w14:paraId="60C6EBB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option period. (only</w:t>
            </w:r>
          </w:p>
          <w:p w14:paraId="4A4CC8E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percentage and amount should</w:t>
            </w:r>
          </w:p>
          <w:p w14:paraId="7EC348E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not be filled up)</w:t>
            </w:r>
          </w:p>
        </w:tc>
      </w:tr>
      <w:tr w:rsidR="00832C92" w:rsidRPr="00832C92" w14:paraId="4A28D70B" w14:textId="77777777" w:rsidTr="00190E11">
        <w:trPr>
          <w:trHeight w:val="620"/>
        </w:trPr>
        <w:tc>
          <w:tcPr>
            <w:tcW w:w="738" w:type="dxa"/>
          </w:tcPr>
          <w:p w14:paraId="266DD1B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1414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terms and conditions (Please specify).</w:t>
            </w:r>
          </w:p>
        </w:tc>
        <w:tc>
          <w:tcPr>
            <w:tcW w:w="3960" w:type="dxa"/>
            <w:gridSpan w:val="2"/>
            <w:vMerge w:val="restart"/>
          </w:tcPr>
          <w:p w14:paraId="4373BD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C0FBC54" w14:textId="77777777" w:rsidTr="00282BDD">
        <w:trPr>
          <w:trHeight w:val="440"/>
        </w:trPr>
        <w:tc>
          <w:tcPr>
            <w:tcW w:w="738" w:type="dxa"/>
          </w:tcPr>
          <w:p w14:paraId="1BCE9EB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4E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(a) Additional financial bearing:</w:t>
            </w:r>
          </w:p>
        </w:tc>
        <w:tc>
          <w:tcPr>
            <w:tcW w:w="3960" w:type="dxa"/>
            <w:gridSpan w:val="2"/>
            <w:vMerge/>
          </w:tcPr>
          <w:p w14:paraId="4D539F3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53DA0AF6" w14:textId="77777777" w:rsidTr="00282BDD">
        <w:trPr>
          <w:trHeight w:val="350"/>
        </w:trPr>
        <w:tc>
          <w:tcPr>
            <w:tcW w:w="738" w:type="dxa"/>
          </w:tcPr>
          <w:p w14:paraId="22B89099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00C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(b) Non- Financial bearing:</w:t>
            </w:r>
          </w:p>
        </w:tc>
        <w:tc>
          <w:tcPr>
            <w:tcW w:w="3960" w:type="dxa"/>
            <w:gridSpan w:val="2"/>
            <w:vMerge/>
          </w:tcPr>
          <w:p w14:paraId="3A330F2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39FAFA85" w14:textId="77777777" w:rsidTr="00282BDD">
        <w:trPr>
          <w:trHeight w:val="1250"/>
        </w:trPr>
        <w:tc>
          <w:tcPr>
            <w:tcW w:w="738" w:type="dxa"/>
          </w:tcPr>
          <w:p w14:paraId="6EE3627F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4687E4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relevant information</w:t>
            </w:r>
          </w:p>
        </w:tc>
        <w:tc>
          <w:tcPr>
            <w:tcW w:w="3960" w:type="dxa"/>
            <w:gridSpan w:val="2"/>
          </w:tcPr>
          <w:p w14:paraId="40D80314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99B80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</w:p>
    <w:p w14:paraId="2A7F7FE0" w14:textId="77777777" w:rsidR="00832C92" w:rsidRPr="00832C92" w:rsidRDefault="00832C92" w:rsidP="00282B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7859904F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The carpet area of any floor shall be the covered floor area worked out excluding the following</w:t>
      </w:r>
    </w:p>
    <w:p w14:paraId="1F02220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portions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of the building</w:t>
      </w:r>
      <w:r w:rsidR="00515499">
        <w:rPr>
          <w:rFonts w:ascii="Times New Roman" w:hAnsi="Times New Roman" w:cs="Times New Roman"/>
          <w:sz w:val="24"/>
          <w:szCs w:val="24"/>
        </w:rPr>
        <w:t>:-</w:t>
      </w:r>
    </w:p>
    <w:p w14:paraId="2FE0662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Sanitary accommodation, except mentioned otherwise in a specific case, Verandahs, except where</w:t>
      </w:r>
    </w:p>
    <w:p w14:paraId="4EBB801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fully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enclosed and used as internal passages and </w:t>
      </w:r>
      <w:r w:rsidR="00282BDD">
        <w:rPr>
          <w:rFonts w:ascii="Times New Roman" w:hAnsi="Times New Roman" w:cs="Times New Roman"/>
          <w:sz w:val="24"/>
          <w:szCs w:val="24"/>
        </w:rPr>
        <w:t>c</w:t>
      </w:r>
      <w:r w:rsidRPr="00832C92">
        <w:rPr>
          <w:rFonts w:ascii="Times New Roman" w:hAnsi="Times New Roman" w:cs="Times New Roman"/>
          <w:sz w:val="24"/>
          <w:szCs w:val="24"/>
        </w:rPr>
        <w:t>orridors, Corridors and Passages, except where</w:t>
      </w:r>
    </w:p>
    <w:p w14:paraId="0A2DECB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used as internal passages and corridors exclusive to the unit, Entrance halls and porches, vertical sun</w:t>
      </w:r>
    </w:p>
    <w:p w14:paraId="1EDEF3B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brakes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box louvers, Staircase, Shafts and machine rooms for lifts,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Barsaties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*,  lofts ,Garages,</w:t>
      </w:r>
    </w:p>
    <w:p w14:paraId="6A384EAD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Air-conditioning ducts and air-conditioning plant rooms, shafts for sanitary piping and garbage ducts</w:t>
      </w:r>
    </w:p>
    <w:p w14:paraId="0D2F4095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 xml:space="preserve">more than 2 sq.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mtrs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. in area.</w:t>
      </w:r>
    </w:p>
    <w:p w14:paraId="68CD3FA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024B1" w14:textId="77777777" w:rsidR="00832C92" w:rsidRPr="00515499" w:rsidRDefault="00832C92" w:rsidP="0051549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Rates should</w:t>
      </w:r>
      <w:r w:rsidRPr="005154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not be mentioned here or anywhere in </w:t>
      </w: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Technical Bid.</w:t>
      </w:r>
    </w:p>
    <w:p w14:paraId="775C5C2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88423" w14:textId="77777777" w:rsidR="00832C92" w:rsidRPr="00832C92" w:rsidRDefault="00832C9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DECLARATION</w:t>
      </w:r>
    </w:p>
    <w:p w14:paraId="5201F447" w14:textId="77777777" w:rsidR="00832C92" w:rsidRPr="00832C92" w:rsidRDefault="00832C92" w:rsidP="00832C92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I / We confirm that the above particulars are correct to the best of our knowledge. I / We will give the consent as per your Banks standard Performa if you find our premises suitable.</w:t>
      </w:r>
    </w:p>
    <w:p w14:paraId="30051F29" w14:textId="77777777" w:rsid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8939CA" w14:textId="77777777" w:rsidR="00515499" w:rsidRPr="00832C92" w:rsidRDefault="00515499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AE8AD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SIGNATURE:</w:t>
      </w:r>
    </w:p>
    <w:p w14:paraId="2C3D1D13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DATE  :</w:t>
      </w:r>
      <w:proofErr w:type="gram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2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3F912EC7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Encl:</w:t>
      </w:r>
    </w:p>
    <w:p w14:paraId="3FBC7012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1.   Documents for proof of owner ship (Tax receipt/Electricity Bill)</w:t>
      </w:r>
    </w:p>
    <w:p w14:paraId="3B242BF8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2.   Location map and building map.</w:t>
      </w:r>
    </w:p>
    <w:p w14:paraId="75B7A33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3.   Sketch plan drawn to scale</w:t>
      </w:r>
    </w:p>
    <w:p w14:paraId="20FDFBF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4.   Photographs showing exterior as well as interior</w:t>
      </w:r>
    </w:p>
    <w:p w14:paraId="4AB8953D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5.   Completion certificate</w:t>
      </w:r>
    </w:p>
    <w:p w14:paraId="264222D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6.   Permission to construct</w:t>
      </w:r>
    </w:p>
    <w:p w14:paraId="523EAE1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7.   Building use permission</w:t>
      </w:r>
    </w:p>
    <w:p w14:paraId="49A8FC4C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8.   Certificates from competent authorities</w:t>
      </w:r>
    </w:p>
    <w:p w14:paraId="72E3D0F0" w14:textId="77777777" w:rsidR="00832C92" w:rsidRPr="00832C92" w:rsidRDefault="00832C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025671"/>
    <w:rsid w:val="000F31AC"/>
    <w:rsid w:val="001659A0"/>
    <w:rsid w:val="00190E11"/>
    <w:rsid w:val="0024020A"/>
    <w:rsid w:val="00280ACF"/>
    <w:rsid w:val="00282BDD"/>
    <w:rsid w:val="00292652"/>
    <w:rsid w:val="002D780C"/>
    <w:rsid w:val="002F143B"/>
    <w:rsid w:val="00326E6B"/>
    <w:rsid w:val="00391A41"/>
    <w:rsid w:val="003E18D6"/>
    <w:rsid w:val="00462A18"/>
    <w:rsid w:val="0048327B"/>
    <w:rsid w:val="00515499"/>
    <w:rsid w:val="005C562C"/>
    <w:rsid w:val="005E18E3"/>
    <w:rsid w:val="00622D65"/>
    <w:rsid w:val="0068186C"/>
    <w:rsid w:val="00736249"/>
    <w:rsid w:val="00756034"/>
    <w:rsid w:val="00813313"/>
    <w:rsid w:val="00832C92"/>
    <w:rsid w:val="0084469F"/>
    <w:rsid w:val="008629DF"/>
    <w:rsid w:val="008A6FAD"/>
    <w:rsid w:val="00A165CE"/>
    <w:rsid w:val="00AE110E"/>
    <w:rsid w:val="00AF4992"/>
    <w:rsid w:val="00B40E5F"/>
    <w:rsid w:val="00CD491B"/>
    <w:rsid w:val="00CF3A26"/>
    <w:rsid w:val="00D87004"/>
    <w:rsid w:val="00E12519"/>
    <w:rsid w:val="00E619C2"/>
    <w:rsid w:val="00E66352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5F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44</cp:revision>
  <cp:lastPrinted>2022-02-11T08:32:00Z</cp:lastPrinted>
  <dcterms:created xsi:type="dcterms:W3CDTF">2020-07-16T07:32:00Z</dcterms:created>
  <dcterms:modified xsi:type="dcterms:W3CDTF">2025-01-13T05:15:00Z</dcterms:modified>
</cp:coreProperties>
</file>